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5103460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155AE">
              <w:t>29</w:t>
            </w:r>
            <w:r w:rsidRPr="004368F6">
              <w:t>.0</w:t>
            </w:r>
            <w:r w:rsidR="003155AE">
              <w:t>4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69DB88E2" w:rsidR="00991763" w:rsidRPr="00032105" w:rsidRDefault="00991763" w:rsidP="006E051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755FAF">
              <w:rPr>
                <w:spacing w:val="2"/>
              </w:rPr>
              <w:t xml:space="preserve">в </w:t>
            </w:r>
            <w:r w:rsidRPr="0065111A">
              <w:rPr>
                <w:spacing w:val="2"/>
              </w:rPr>
              <w:t>5</w:t>
            </w:r>
            <w:r w:rsidR="006E0518">
              <w:rPr>
                <w:spacing w:val="2"/>
              </w:rPr>
              <w:t>0</w:t>
            </w:r>
            <w:r w:rsidRPr="0065111A">
              <w:rPr>
                <w:spacing w:val="2"/>
              </w:rPr>
              <w:t xml:space="preserve"> объект</w:t>
            </w:r>
            <w:r w:rsidR="006E0518">
              <w:rPr>
                <w:spacing w:val="2"/>
              </w:rPr>
              <w:t>ов</w:t>
            </w:r>
            <w:r w:rsidRPr="0065111A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65111A">
              <w:t>Крупнейшие объекты инвестирования в активах</w:t>
            </w:r>
            <w:r w:rsidR="00B73D1D" w:rsidRPr="0065111A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5111A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FBC20E9" w:rsidR="0065111A" w:rsidRPr="008B005E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B2AE5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5C9229D" w:rsidR="0065111A" w:rsidRPr="001E495B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AE5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E893D52" w:rsidR="0065111A" w:rsidRPr="001E495B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AE5">
                    <w:t>8,0</w:t>
                  </w:r>
                  <w:r>
                    <w:t>5</w:t>
                  </w:r>
                  <w:r w:rsidRPr="009B2AE5">
                    <w:t>5</w:t>
                  </w:r>
                </w:p>
              </w:tc>
            </w:tr>
            <w:tr w:rsidR="0065111A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ED8BB0C" w:rsidR="0065111A" w:rsidRPr="002D2CD5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B2AE5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7004857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20244D7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7,07</w:t>
                  </w:r>
                </w:p>
              </w:tc>
            </w:tr>
            <w:tr w:rsidR="0065111A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6FF238C5" w:rsidR="0065111A" w:rsidRPr="002D2CD5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B2AE5">
                    <w:t>Газпром нефть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7BE78E3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RU0009062467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20B98FA9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5,9</w:t>
                  </w:r>
                  <w:r>
                    <w:t>6</w:t>
                  </w:r>
                </w:p>
              </w:tc>
            </w:tr>
            <w:tr w:rsidR="0065111A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DC1FF66" w:rsidR="0065111A" w:rsidRPr="002D2CD5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B2AE5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A88E289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9C904AA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5,47</w:t>
                  </w:r>
                </w:p>
              </w:tc>
            </w:tr>
            <w:tr w:rsidR="0065111A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4575B8D" w:rsidR="0065111A" w:rsidRPr="002D2CD5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B2AE5">
                    <w:t>Сбербанк а.о. 3 в.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72801C7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RU0009029540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FC49F0F" w:rsidR="0065111A" w:rsidRDefault="0065111A" w:rsidP="004056A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B2AE5">
                    <w:t>4,00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33333A">
              <w:t>Доходность за календарный</w:t>
            </w:r>
            <w:r w:rsidRPr="00FC4FCA">
              <w:t xml:space="preserve"> год,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33333A">
              <w:t>Доходность за период</w:t>
            </w:r>
            <w:r w:rsidRPr="00FC4FCA">
              <w:t>, %</w:t>
            </w:r>
          </w:p>
        </w:tc>
      </w:tr>
      <w:tr w:rsidR="00991763" w14:paraId="62A8DE2E" w14:textId="77777777" w:rsidTr="00CB608C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0588B02" w:rsidR="00991763" w:rsidRDefault="00CB608C" w:rsidP="002D2CD5">
            <w:pPr>
              <w:pStyle w:val="ConsPlusNormal"/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0FD9CB55" wp14:editId="4A4E19CB">
                  <wp:extent cx="1990725" cy="17240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  <w:bookmarkEnd w:id="1"/>
            <w:r w:rsidR="00991763">
              <w:rPr>
                <w:noProof/>
              </w:rPr>
              <w:t xml:space="preserve"> </w:t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C91C58" w14:paraId="3817651D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C91C58" w:rsidRDefault="00C91C58" w:rsidP="00C91C5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A59C6EF" w:rsidR="00C91C58" w:rsidRDefault="00C91C58" w:rsidP="00C91C58">
            <w:pPr>
              <w:pStyle w:val="ConsPlusNormal"/>
              <w:jc w:val="center"/>
            </w:pPr>
            <w:r w:rsidRPr="001A4510">
              <w:t>-4,2%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B919668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-5,8%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C91C58" w:rsidRDefault="00C91C58" w:rsidP="00C91C58">
            <w:pPr>
              <w:pStyle w:val="ConsPlusNormal"/>
              <w:jc w:val="center"/>
            </w:pPr>
          </w:p>
        </w:tc>
      </w:tr>
      <w:tr w:rsidR="00C91C58" w14:paraId="793AD32B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C91C58" w:rsidRDefault="00C91C58" w:rsidP="00C91C5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1D81BAF" w:rsidR="00C91C58" w:rsidRDefault="00C91C58" w:rsidP="00C91C58">
            <w:pPr>
              <w:pStyle w:val="ConsPlusNormal"/>
              <w:jc w:val="center"/>
            </w:pPr>
            <w:r w:rsidRPr="001A4510">
              <w:t>-22,8%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5A41997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-33,1%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C91C58" w:rsidRDefault="00C91C58" w:rsidP="00C91C58">
            <w:pPr>
              <w:pStyle w:val="ConsPlusNormal"/>
              <w:jc w:val="center"/>
            </w:pPr>
          </w:p>
        </w:tc>
      </w:tr>
      <w:tr w:rsidR="00C91C58" w14:paraId="08529EC6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91C58" w:rsidRDefault="00C91C58" w:rsidP="00C91C5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CDBCA2E" w:rsidR="00C91C58" w:rsidRDefault="00C91C58" w:rsidP="00C91C58">
            <w:pPr>
              <w:pStyle w:val="ConsPlusNormal"/>
              <w:jc w:val="center"/>
            </w:pPr>
            <w:r w:rsidRPr="001A4510">
              <w:t>-29,8%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9984D20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-42,9%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C91C58" w:rsidRDefault="00C91C58" w:rsidP="00C91C58">
            <w:pPr>
              <w:pStyle w:val="ConsPlusNormal"/>
              <w:jc w:val="center"/>
            </w:pPr>
          </w:p>
        </w:tc>
      </w:tr>
      <w:tr w:rsidR="00C91C58" w14:paraId="46143B1F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C91C58" w:rsidRDefault="00C91C58" w:rsidP="00C91C5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440BB5C" w:rsidR="00C91C58" w:rsidRDefault="00C91C58" w:rsidP="00C91C58">
            <w:pPr>
              <w:pStyle w:val="ConsPlusNormal"/>
              <w:jc w:val="center"/>
            </w:pPr>
            <w:r w:rsidRPr="001A4510">
              <w:t>-22,0%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AEED2DA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-39,9%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C91C58" w:rsidRDefault="00C91C58" w:rsidP="00C91C58">
            <w:pPr>
              <w:pStyle w:val="ConsPlusNormal"/>
              <w:jc w:val="center"/>
            </w:pPr>
          </w:p>
        </w:tc>
      </w:tr>
      <w:tr w:rsidR="00C91C58" w14:paraId="333F3457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C91C58" w:rsidRDefault="00C91C58" w:rsidP="00C91C58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A9C0B42" w:rsidR="00C91C58" w:rsidRDefault="00C91C58" w:rsidP="00C91C58">
            <w:pPr>
              <w:pStyle w:val="ConsPlusNormal"/>
              <w:jc w:val="center"/>
            </w:pPr>
            <w:r w:rsidRPr="001A4510">
              <w:t>4,4%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07AE29A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-21,9%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C91C58" w:rsidRDefault="00C91C58" w:rsidP="00C91C58">
            <w:pPr>
              <w:pStyle w:val="ConsPlusNormal"/>
              <w:jc w:val="center"/>
            </w:pPr>
          </w:p>
        </w:tc>
      </w:tr>
      <w:tr w:rsidR="00C91C58" w14:paraId="576664AA" w14:textId="77777777" w:rsidTr="00CA352B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C91C58" w:rsidRDefault="00C91C58" w:rsidP="00C91C58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C91C58" w:rsidRDefault="00C91C58" w:rsidP="00C91C58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FB33483" w:rsidR="00C91C58" w:rsidRDefault="00C91C58" w:rsidP="00C91C58">
            <w:pPr>
              <w:pStyle w:val="ConsPlusNormal"/>
              <w:jc w:val="center"/>
            </w:pPr>
            <w:r w:rsidRPr="001A4510">
              <w:t>23,1%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D2CC737" w:rsidR="00C91C58" w:rsidRPr="00157A87" w:rsidRDefault="00C91C58" w:rsidP="00C91C58">
            <w:pPr>
              <w:pStyle w:val="ConsPlusNormal"/>
              <w:jc w:val="center"/>
              <w:rPr>
                <w:highlight w:val="yellow"/>
              </w:rPr>
            </w:pPr>
            <w:r w:rsidRPr="001D7FE8">
              <w:t>-10,9%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C91C58" w:rsidRPr="00DB54F1" w:rsidRDefault="00C91C58" w:rsidP="00C91C58">
            <w:pPr>
              <w:pStyle w:val="ConsPlusNormal"/>
              <w:jc w:val="center"/>
              <w:rPr>
                <w:lang w:val="en-US"/>
              </w:rPr>
            </w:pPr>
          </w:p>
        </w:tc>
      </w:tr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50FAE586" w:rsidR="00CA4BFC" w:rsidRPr="003935C9" w:rsidRDefault="00CA4BFC" w:rsidP="00CA4BFC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AB3966">
              <w:t xml:space="preserve"> </w:t>
            </w:r>
            <w:r w:rsidR="00723B29" w:rsidRPr="00723B29">
              <w:rPr>
                <w:color w:val="000000"/>
              </w:rPr>
              <w:t>92.63</w:t>
            </w:r>
            <w:r w:rsidR="00723B29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5CFF08A6" w:rsidR="00CA4BFC" w:rsidRDefault="00723B29" w:rsidP="00CA4BFC">
            <w:pPr>
              <w:pStyle w:val="ConsPlusNormal"/>
              <w:spacing w:after="120"/>
              <w:ind w:left="306"/>
              <w:jc w:val="both"/>
            </w:pPr>
            <w:r w:rsidRPr="00723B29">
              <w:t>1 886 368 702.28</w:t>
            </w:r>
            <w:r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F87D99">
              <w:t>Комиссии, оплачиваемые каждый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7D92C0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81525A">
              <w:t>,5%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0156EC8" w:rsidR="005F42B7" w:rsidRPr="00F61FBE" w:rsidRDefault="00BC1A0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</w:t>
            </w:r>
            <w:r w:rsidR="005F42B7"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C4FCA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03683480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E35CBA" w:rsidRPr="00E35CBA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B608C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E495B"/>
    <w:rsid w:val="00223D38"/>
    <w:rsid w:val="00283F81"/>
    <w:rsid w:val="002B1CD7"/>
    <w:rsid w:val="002C20C2"/>
    <w:rsid w:val="002C3660"/>
    <w:rsid w:val="002D017B"/>
    <w:rsid w:val="002D2CD5"/>
    <w:rsid w:val="002F39E9"/>
    <w:rsid w:val="00302BE5"/>
    <w:rsid w:val="003155AE"/>
    <w:rsid w:val="0033333A"/>
    <w:rsid w:val="003351CD"/>
    <w:rsid w:val="00363908"/>
    <w:rsid w:val="00375CD1"/>
    <w:rsid w:val="00381347"/>
    <w:rsid w:val="003935C9"/>
    <w:rsid w:val="003C4227"/>
    <w:rsid w:val="003D4CB9"/>
    <w:rsid w:val="003E12FF"/>
    <w:rsid w:val="004041F1"/>
    <w:rsid w:val="004056A2"/>
    <w:rsid w:val="00405760"/>
    <w:rsid w:val="00424723"/>
    <w:rsid w:val="00432426"/>
    <w:rsid w:val="004368F6"/>
    <w:rsid w:val="00440D08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7005AD"/>
    <w:rsid w:val="00715F81"/>
    <w:rsid w:val="00723B29"/>
    <w:rsid w:val="00740A9B"/>
    <w:rsid w:val="00755FAF"/>
    <w:rsid w:val="0077738F"/>
    <w:rsid w:val="007C3D19"/>
    <w:rsid w:val="00801BC2"/>
    <w:rsid w:val="00811CB7"/>
    <w:rsid w:val="0081525A"/>
    <w:rsid w:val="008339E1"/>
    <w:rsid w:val="00864026"/>
    <w:rsid w:val="0089054E"/>
    <w:rsid w:val="008B005E"/>
    <w:rsid w:val="008C6B00"/>
    <w:rsid w:val="008F4431"/>
    <w:rsid w:val="008F5036"/>
    <w:rsid w:val="009129A2"/>
    <w:rsid w:val="00937304"/>
    <w:rsid w:val="0095699C"/>
    <w:rsid w:val="0096078D"/>
    <w:rsid w:val="00961124"/>
    <w:rsid w:val="009676EA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3851"/>
    <w:rsid w:val="00A71D94"/>
    <w:rsid w:val="00A74CCB"/>
    <w:rsid w:val="00AB3966"/>
    <w:rsid w:val="00AE3F59"/>
    <w:rsid w:val="00AE4FC8"/>
    <w:rsid w:val="00AF0632"/>
    <w:rsid w:val="00B04515"/>
    <w:rsid w:val="00B37E10"/>
    <w:rsid w:val="00B73D1D"/>
    <w:rsid w:val="00B82E82"/>
    <w:rsid w:val="00BA7A3C"/>
    <w:rsid w:val="00BB33AD"/>
    <w:rsid w:val="00BB6D39"/>
    <w:rsid w:val="00BC1A0E"/>
    <w:rsid w:val="00BD0DC3"/>
    <w:rsid w:val="00BD3647"/>
    <w:rsid w:val="00C04C8F"/>
    <w:rsid w:val="00C20F33"/>
    <w:rsid w:val="00C3106C"/>
    <w:rsid w:val="00C532D6"/>
    <w:rsid w:val="00C53D3A"/>
    <w:rsid w:val="00C552BE"/>
    <w:rsid w:val="00C87511"/>
    <w:rsid w:val="00C91C58"/>
    <w:rsid w:val="00C96730"/>
    <w:rsid w:val="00C9780D"/>
    <w:rsid w:val="00CA4BFC"/>
    <w:rsid w:val="00CB608C"/>
    <w:rsid w:val="00CC2048"/>
    <w:rsid w:val="00CD3D17"/>
    <w:rsid w:val="00CF1684"/>
    <w:rsid w:val="00D03978"/>
    <w:rsid w:val="00D06064"/>
    <w:rsid w:val="00D060C7"/>
    <w:rsid w:val="00D524E4"/>
    <w:rsid w:val="00D9265A"/>
    <w:rsid w:val="00DA6772"/>
    <w:rsid w:val="00DB54F1"/>
    <w:rsid w:val="00E02A5E"/>
    <w:rsid w:val="00E031E4"/>
    <w:rsid w:val="00E35CBA"/>
    <w:rsid w:val="00E52498"/>
    <w:rsid w:val="00E75BE8"/>
    <w:rsid w:val="00EA73DB"/>
    <w:rsid w:val="00EF4A1A"/>
    <w:rsid w:val="00F03DDB"/>
    <w:rsid w:val="00F61FBE"/>
    <w:rsid w:val="00F87D99"/>
    <w:rsid w:val="00FB24CC"/>
    <w:rsid w:val="00FC4FCA"/>
    <w:rsid w:val="00FD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39-46B2-BA5D-A14BEA1FC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283A8-6D76-4EA6-9174-3ED47C9F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124</cp:revision>
  <cp:lastPrinted>2022-02-03T14:30:00Z</cp:lastPrinted>
  <dcterms:created xsi:type="dcterms:W3CDTF">2021-10-06T12:47:00Z</dcterms:created>
  <dcterms:modified xsi:type="dcterms:W3CDTF">2022-07-08T13:31:00Z</dcterms:modified>
</cp:coreProperties>
</file>